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99" w:rsidRDefault="00603B99" w:rsidP="00603B9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A61319" w:rsidRDefault="00A61319" w:rsidP="00A6131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REGULAMIN KÓŁ ZAINTERESOWAŃ </w:t>
      </w:r>
    </w:p>
    <w:p w:rsidR="00A61319" w:rsidRDefault="00A61319" w:rsidP="00A6131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Fundacji Elektrowni Rybnik</w:t>
      </w:r>
    </w:p>
    <w:p w:rsidR="00A61319" w:rsidRDefault="00A61319" w:rsidP="00A6131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A61319" w:rsidRDefault="00A61319" w:rsidP="00A6131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61319" w:rsidRDefault="00A61319" w:rsidP="00A6131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Organizatorem zajęć jest Fundacja Elektrowni Rybnik z siedzibą w Rybniku, ul. Podmiejska 43, 44-207 Rybnik, zarejestrowaną w Sądzie Rejonowym w Gliwicach, X Wydział Gospodarczy Krajowego Rejestru Sądowego pod numerem KRS 0000871675, REGON 387610945, NIP 642-322-69-73</w:t>
      </w:r>
      <w:bookmarkStart w:id="0" w:name="_GoBack"/>
      <w:bookmarkEnd w:id="0"/>
    </w:p>
    <w:p w:rsidR="00A61319" w:rsidRDefault="00A61319" w:rsidP="00A6131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61319" w:rsidRDefault="00A61319" w:rsidP="00A6131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Uczestnikiem zajęć osoba biorąca udział w zajęciach. </w:t>
      </w:r>
    </w:p>
    <w:p w:rsidR="00A61319" w:rsidRDefault="00A61319" w:rsidP="00A6131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61319" w:rsidRDefault="00A61319" w:rsidP="00A6131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Przedmiotem jest świadczenie usług w zakresie danego koła.</w:t>
      </w:r>
    </w:p>
    <w:p w:rsidR="00A61319" w:rsidRDefault="00A61319" w:rsidP="00A6131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61319" w:rsidRDefault="00A61319" w:rsidP="00A613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Fundacja Elektrowni Rybnik nie ponosi odpowiedzialności za wartościowe przedmioty pozostawione przez uczestników zajęć na terenie ośrodka kultury bez opieki.</w:t>
      </w:r>
    </w:p>
    <w:p w:rsidR="00A61319" w:rsidRDefault="00A61319" w:rsidP="00A613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Fundacja Elektrowni Rybnik nie ponosi odpowiedzialności za powrót uczestników z zajęć do domu.</w:t>
      </w:r>
    </w:p>
    <w:p w:rsidR="00A61319" w:rsidRDefault="00A61319" w:rsidP="00A613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Uczestnik zobowiązuje się do regularnego opłacania zajęć mojego dziecka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z dołu/ z góry, </w:t>
      </w:r>
      <w:r w:rsidR="00246C6A">
        <w:rPr>
          <w:rFonts w:eastAsia="Times New Roman" w:cstheme="minorHAnsi"/>
          <w:b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sz w:val="24"/>
          <w:szCs w:val="24"/>
          <w:lang w:eastAsia="pl-PL"/>
        </w:rPr>
        <w:t>(w zależności od wybranego koła)  w terminie do 10-tego każdego</w:t>
      </w:r>
      <w:r>
        <w:rPr>
          <w:rFonts w:eastAsia="Times New Roman" w:cstheme="minorHAnsi"/>
          <w:sz w:val="24"/>
          <w:szCs w:val="24"/>
          <w:lang w:eastAsia="pl-PL"/>
        </w:rPr>
        <w:t xml:space="preserve"> miesiąca  (przelewem na nr konta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: </w:t>
      </w:r>
      <w:r>
        <w:rPr>
          <w:rFonts w:cstheme="minorHAnsi"/>
          <w:b/>
          <w:sz w:val="24"/>
          <w:szCs w:val="24"/>
        </w:rPr>
        <w:t xml:space="preserve">Bank PEKAO nr 65 1240 1343 1111 0011 0488 9887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w</w:t>
      </w:r>
      <w:r>
        <w:rPr>
          <w:rFonts w:eastAsia="Times New Roman" w:cstheme="minorHAnsi"/>
          <w:sz w:val="24"/>
          <w:szCs w:val="24"/>
          <w:lang w:eastAsia="pl-PL"/>
        </w:rPr>
        <w:t xml:space="preserve"> tytule podając imię i nazwisko uczestnika oraz nazwie zajęć). Brak uregulowania należności warunkuje brak możliwości uczestnictwa w zajęciach. Całkowita opłata za zajęcia rozbita jest na 9 pełnopłatnych rat i 1 raty obniżonej o 50%.  </w:t>
      </w:r>
    </w:p>
    <w:p w:rsidR="00A61319" w:rsidRDefault="00A61319" w:rsidP="00A6131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8370" w:type="dxa"/>
        <w:tblInd w:w="959" w:type="dxa"/>
        <w:tblLayout w:type="fixed"/>
        <w:tblLook w:val="04A0"/>
      </w:tblPr>
      <w:tblGrid>
        <w:gridCol w:w="884"/>
        <w:gridCol w:w="2466"/>
        <w:gridCol w:w="1990"/>
        <w:gridCol w:w="1612"/>
        <w:gridCol w:w="1418"/>
      </w:tblGrid>
      <w:tr w:rsidR="00A61319" w:rsidTr="00A6131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Rata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Okres rozliczeniowy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Termin wpłaty</w:t>
            </w:r>
          </w:p>
          <w:p w:rsidR="00A61319" w:rsidRDefault="00A613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 góry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Termin wpłaty</w:t>
            </w:r>
          </w:p>
          <w:p w:rsidR="00A61319" w:rsidRDefault="00A613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z dołu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WPŁATA</w:t>
            </w:r>
          </w:p>
        </w:tc>
      </w:tr>
      <w:tr w:rsidR="00A61319" w:rsidTr="00A6131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Wrzesień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15.09.21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10.11.21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A61319" w:rsidTr="00A6131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Październik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10.10.21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10.11.21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A61319" w:rsidTr="00A6131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Listopad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10.11.21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A61319" w:rsidTr="00A6131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Grudzień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10.12.21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10.01.22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A61319" w:rsidTr="00A6131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Styczeń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10.01.22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A61319" w:rsidTr="00A6131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Luty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10.02.22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A61319" w:rsidTr="00A6131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Marzec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10.03.22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10.04.22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A61319" w:rsidTr="00A6131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VIII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Kwiecień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10.04.22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10.05.22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A61319" w:rsidTr="00A6131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10.05.22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10.06.22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A61319" w:rsidTr="00A6131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Czerwiec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10.06.22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10.07.22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9" w:rsidRDefault="00A613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</w:p>
        </w:tc>
      </w:tr>
    </w:tbl>
    <w:p w:rsidR="00A61319" w:rsidRDefault="00A61319" w:rsidP="00A6131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61319" w:rsidRDefault="00A61319" w:rsidP="00A61319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Zajęcia odbywają się zgodnie z kalendarzem roku szkolnego ( w zależności od koła) i trwają do </w:t>
      </w:r>
      <w:r>
        <w:rPr>
          <w:rFonts w:eastAsia="Times New Roman" w:cstheme="minorHAnsi"/>
          <w:b/>
          <w:sz w:val="24"/>
          <w:szCs w:val="24"/>
          <w:lang w:eastAsia="pl-PL"/>
        </w:rPr>
        <w:t>30 czerwca 2022</w:t>
      </w:r>
      <w:r>
        <w:rPr>
          <w:rFonts w:eastAsia="Times New Roman" w:cstheme="minorHAnsi"/>
          <w:sz w:val="24"/>
          <w:szCs w:val="24"/>
          <w:lang w:eastAsia="pl-PL"/>
        </w:rPr>
        <w:t xml:space="preserve"> roku. Dni wolne nie podlegające odpracowaniu:</w:t>
      </w:r>
    </w:p>
    <w:p w:rsidR="00A61319" w:rsidRDefault="00A61319" w:rsidP="00A61319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61319" w:rsidRPr="00246C6A" w:rsidRDefault="00A61319" w:rsidP="00A613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6C6A">
        <w:rPr>
          <w:rFonts w:eastAsia="Times New Roman" w:cstheme="minorHAnsi"/>
          <w:sz w:val="24"/>
          <w:szCs w:val="24"/>
          <w:lang w:eastAsia="pl-PL"/>
        </w:rPr>
        <w:t>8-10.09.2021 Rybnicki Festiwal Fotografii</w:t>
      </w:r>
    </w:p>
    <w:p w:rsidR="00A61319" w:rsidRPr="00246C6A" w:rsidRDefault="00A61319" w:rsidP="00A613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6C6A">
        <w:rPr>
          <w:rFonts w:eastAsia="Times New Roman" w:cstheme="minorHAnsi"/>
          <w:sz w:val="24"/>
          <w:szCs w:val="24"/>
          <w:lang w:eastAsia="pl-PL"/>
        </w:rPr>
        <w:t>21-22.09.2021 25. OFPA</w:t>
      </w:r>
      <w:r w:rsidR="00246C6A" w:rsidRPr="00246C6A">
        <w:rPr>
          <w:rFonts w:eastAsia="Times New Roman" w:cstheme="minorHAnsi"/>
          <w:sz w:val="24"/>
          <w:szCs w:val="24"/>
          <w:lang w:eastAsia="pl-PL"/>
        </w:rPr>
        <w:t xml:space="preserve"> – Ogólnopolski Festiwal Piosenki Artystycznej</w:t>
      </w:r>
    </w:p>
    <w:p w:rsidR="00A61319" w:rsidRPr="00246C6A" w:rsidRDefault="00A61319" w:rsidP="00A613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6C6A">
        <w:rPr>
          <w:rFonts w:eastAsia="Times New Roman" w:cstheme="minorHAnsi"/>
          <w:sz w:val="24"/>
          <w:szCs w:val="24"/>
          <w:lang w:eastAsia="pl-PL"/>
        </w:rPr>
        <w:t>16-19.11.2021 RYJEK</w:t>
      </w:r>
      <w:r w:rsidR="00246C6A" w:rsidRPr="00246C6A">
        <w:rPr>
          <w:rFonts w:eastAsia="Times New Roman" w:cstheme="minorHAnsi"/>
          <w:sz w:val="24"/>
          <w:szCs w:val="24"/>
          <w:lang w:eastAsia="pl-PL"/>
        </w:rPr>
        <w:t xml:space="preserve"> – Rybnicka Jesień Kabaretowa</w:t>
      </w:r>
    </w:p>
    <w:p w:rsidR="00A61319" w:rsidRDefault="00A61319" w:rsidP="00A613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6C6A">
        <w:rPr>
          <w:rFonts w:eastAsia="Times New Roman" w:cstheme="minorHAnsi"/>
          <w:sz w:val="24"/>
          <w:szCs w:val="24"/>
          <w:lang w:eastAsia="pl-PL"/>
        </w:rPr>
        <w:t xml:space="preserve">01.11.2021 r. </w:t>
      </w:r>
      <w:r w:rsidR="00246C6A" w:rsidRPr="00246C6A">
        <w:rPr>
          <w:rFonts w:eastAsia="Times New Roman" w:cstheme="minorHAnsi"/>
          <w:sz w:val="24"/>
          <w:szCs w:val="24"/>
          <w:lang w:eastAsia="pl-PL"/>
        </w:rPr>
        <w:t xml:space="preserve">Dzień </w:t>
      </w:r>
      <w:r w:rsidRPr="00246C6A">
        <w:rPr>
          <w:rFonts w:eastAsia="Times New Roman" w:cstheme="minorHAnsi"/>
          <w:sz w:val="24"/>
          <w:szCs w:val="24"/>
          <w:lang w:eastAsia="pl-PL"/>
        </w:rPr>
        <w:t>Wszystkich Świętych</w:t>
      </w:r>
    </w:p>
    <w:p w:rsidR="00A61319" w:rsidRDefault="00A61319" w:rsidP="00246C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6C6A">
        <w:rPr>
          <w:rFonts w:eastAsia="Times New Roman" w:cstheme="minorHAnsi"/>
          <w:sz w:val="24"/>
          <w:szCs w:val="24"/>
          <w:lang w:eastAsia="pl-PL"/>
        </w:rPr>
        <w:t>11.11.2021 r. Narodowe Święto Niepodległości</w:t>
      </w:r>
    </w:p>
    <w:p w:rsidR="00A61319" w:rsidRDefault="00A61319" w:rsidP="00246C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6C6A">
        <w:rPr>
          <w:rFonts w:eastAsia="Times New Roman" w:cstheme="minorHAnsi"/>
          <w:sz w:val="24"/>
          <w:szCs w:val="24"/>
          <w:lang w:eastAsia="pl-PL"/>
        </w:rPr>
        <w:t>23.12.2021-31.12.2021  Zimowa przerwa świąteczna</w:t>
      </w:r>
    </w:p>
    <w:p w:rsidR="00A61319" w:rsidRDefault="00A61319" w:rsidP="00246C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6C6A">
        <w:rPr>
          <w:rFonts w:eastAsia="Times New Roman" w:cstheme="minorHAnsi"/>
          <w:sz w:val="24"/>
          <w:szCs w:val="24"/>
          <w:lang w:eastAsia="pl-PL"/>
        </w:rPr>
        <w:t>06.01.2022 r. Święto Trzech Króli</w:t>
      </w:r>
    </w:p>
    <w:p w:rsidR="00A61319" w:rsidRDefault="00A61319" w:rsidP="00246C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6C6A">
        <w:rPr>
          <w:rFonts w:cstheme="minorHAnsi"/>
          <w:sz w:val="24"/>
          <w:szCs w:val="24"/>
        </w:rPr>
        <w:t xml:space="preserve">14 lutego - 27 lutego 2022 </w:t>
      </w:r>
      <w:r w:rsidRPr="00246C6A">
        <w:rPr>
          <w:rFonts w:eastAsia="Times New Roman" w:cstheme="minorHAnsi"/>
          <w:sz w:val="24"/>
          <w:szCs w:val="24"/>
          <w:lang w:eastAsia="pl-PL"/>
        </w:rPr>
        <w:t>r. Ferie zimowe</w:t>
      </w:r>
    </w:p>
    <w:p w:rsidR="00A61319" w:rsidRDefault="00A61319" w:rsidP="00246C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6C6A">
        <w:rPr>
          <w:rFonts w:cstheme="minorHAnsi"/>
          <w:sz w:val="24"/>
          <w:szCs w:val="24"/>
        </w:rPr>
        <w:t>14 kwietnia – 19 kwietnia 2022 r</w:t>
      </w:r>
      <w:r w:rsidRPr="00246C6A">
        <w:rPr>
          <w:rFonts w:eastAsia="Times New Roman" w:cstheme="minorHAnsi"/>
          <w:sz w:val="24"/>
          <w:szCs w:val="24"/>
          <w:lang w:eastAsia="pl-PL"/>
        </w:rPr>
        <w:t>. Wiosenna przerwa świąteczna</w:t>
      </w:r>
    </w:p>
    <w:p w:rsidR="00A61319" w:rsidRDefault="00A61319" w:rsidP="00246C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6C6A">
        <w:rPr>
          <w:rFonts w:eastAsia="Times New Roman" w:cstheme="minorHAnsi"/>
          <w:sz w:val="24"/>
          <w:szCs w:val="24"/>
          <w:lang w:eastAsia="pl-PL"/>
        </w:rPr>
        <w:t>01.05 - 03.05.2022r. Święto Pracy, Dzień Flagi RP, Święto Konstytucji 3 Maja</w:t>
      </w:r>
    </w:p>
    <w:p w:rsidR="00A61319" w:rsidRPr="00246C6A" w:rsidRDefault="00A61319" w:rsidP="00246C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6C6A">
        <w:rPr>
          <w:rFonts w:eastAsia="Times New Roman" w:cstheme="minorHAnsi"/>
          <w:sz w:val="24"/>
          <w:szCs w:val="24"/>
          <w:lang w:eastAsia="pl-PL"/>
        </w:rPr>
        <w:t>16.06.2022 r. Boże Ciało</w:t>
      </w:r>
    </w:p>
    <w:p w:rsidR="00246C6A" w:rsidRPr="00246C6A" w:rsidRDefault="00246C6A" w:rsidP="00A61319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61319" w:rsidRDefault="00A61319" w:rsidP="00A6131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61319" w:rsidRDefault="00246C6A" w:rsidP="00A613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Uczestnik z</w:t>
      </w:r>
      <w:r w:rsidR="00A61319">
        <w:rPr>
          <w:rFonts w:eastAsia="Times New Roman" w:cstheme="minorHAnsi"/>
          <w:sz w:val="24"/>
          <w:szCs w:val="24"/>
          <w:lang w:eastAsia="pl-PL"/>
        </w:rPr>
        <w:t>obowiąz</w:t>
      </w:r>
      <w:r>
        <w:rPr>
          <w:rFonts w:eastAsia="Times New Roman" w:cstheme="minorHAnsi"/>
          <w:sz w:val="24"/>
          <w:szCs w:val="24"/>
          <w:lang w:eastAsia="pl-PL"/>
        </w:rPr>
        <w:t xml:space="preserve">any jest </w:t>
      </w:r>
      <w:r w:rsidR="00A61319">
        <w:rPr>
          <w:rFonts w:eastAsia="Times New Roman" w:cstheme="minorHAnsi"/>
          <w:sz w:val="24"/>
          <w:szCs w:val="24"/>
          <w:lang w:eastAsia="pl-PL"/>
        </w:rPr>
        <w:t>do zachowywania paragonów po dokonaniu wpłaty na zajęcia.</w:t>
      </w:r>
    </w:p>
    <w:p w:rsidR="00A61319" w:rsidRDefault="00A61319" w:rsidP="00A613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Nieobecność na zajęciach z przyczyny leżącej po stronie uczestnika nie wpływa na obniżenie ceny zajęć. </w:t>
      </w:r>
    </w:p>
    <w:p w:rsidR="00A61319" w:rsidRDefault="00A61319" w:rsidP="00A613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 odwołania zajęć z przyczyny leżącej po stronie Fundacji Elektrowni Rybnik z</w:t>
      </w:r>
      <w:r w:rsidR="00246C6A">
        <w:rPr>
          <w:rFonts w:eastAsia="Times New Roman" w:cstheme="minorHAnsi"/>
          <w:sz w:val="24"/>
          <w:szCs w:val="24"/>
          <w:lang w:eastAsia="pl-PL"/>
        </w:rPr>
        <w:t xml:space="preserve">ostaną one </w:t>
      </w:r>
      <w:r>
        <w:rPr>
          <w:rFonts w:eastAsia="Times New Roman" w:cstheme="minorHAnsi"/>
          <w:sz w:val="24"/>
          <w:szCs w:val="24"/>
          <w:lang w:eastAsia="pl-PL"/>
        </w:rPr>
        <w:t xml:space="preserve">odrobione w innym, wspólnie ustalonym terminie. </w:t>
      </w:r>
    </w:p>
    <w:p w:rsidR="00A61319" w:rsidRDefault="00A61319" w:rsidP="00A613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Zapisy przyjmowane są przez stronę internetową lub w sekretariacie Fundacji Elektrowni Rybnik </w:t>
      </w:r>
      <w:r w:rsidR="00246C6A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(ul. Podmiejska 43, 44-207 Rybnik) od poniedziałku do  czwartku  w godz. 8.00-16.00. Kontakt:  324210300 lub sekretariat@fundacjaelektrownirybnik.pl.</w:t>
      </w:r>
    </w:p>
    <w:p w:rsidR="00A61319" w:rsidRDefault="00A61319" w:rsidP="00A613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61319" w:rsidRDefault="00A61319" w:rsidP="00A61319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Warunkiem wpisu na zajęcia jest:</w:t>
      </w:r>
    </w:p>
    <w:p w:rsidR="00A61319" w:rsidRDefault="00A61319" w:rsidP="00A61319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• dostarczenie do sekretariatu Fundacja Elektrowni Rybnik wypełnionej i podpisanej </w:t>
      </w:r>
      <w:r w:rsidR="00246C6A">
        <w:rPr>
          <w:rFonts w:eastAsia="Times New Roman" w:cstheme="minorHAnsi"/>
          <w:sz w:val="24"/>
          <w:szCs w:val="24"/>
          <w:lang w:eastAsia="pl-PL"/>
        </w:rPr>
        <w:t xml:space="preserve">umowy, </w:t>
      </w:r>
      <w:r>
        <w:rPr>
          <w:rFonts w:eastAsia="Times New Roman" w:cstheme="minorHAnsi"/>
          <w:sz w:val="24"/>
          <w:szCs w:val="24"/>
          <w:lang w:eastAsia="pl-PL"/>
        </w:rPr>
        <w:t>zgody RODO oraz oświadczenia COVID.</w:t>
      </w:r>
    </w:p>
    <w:p w:rsidR="00A61319" w:rsidRDefault="00A61319" w:rsidP="00A61319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• dokonanie wpłaty za zajęcia zgodnie z cennikiem zamieszczonym na stronie </w:t>
      </w:r>
      <w:hyperlink r:id="rId5" w:history="1">
        <w:r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www.fundacjaelektrownirybnik.pl</w:t>
        </w:r>
      </w:hyperlink>
    </w:p>
    <w:p w:rsidR="00A61319" w:rsidRDefault="00A61319" w:rsidP="00A61319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61319" w:rsidRDefault="00246C6A" w:rsidP="00A61319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Dokumenty m</w:t>
      </w:r>
      <w:r w:rsidR="00A61319">
        <w:rPr>
          <w:rFonts w:eastAsia="Times New Roman" w:cstheme="minorHAnsi"/>
          <w:sz w:val="24"/>
          <w:szCs w:val="24"/>
          <w:lang w:eastAsia="pl-PL"/>
        </w:rPr>
        <w:t xml:space="preserve">ożna pobrać ze strony internetowej Fundacji Elektrowni Rybnik </w:t>
      </w:r>
      <w:hyperlink r:id="rId6" w:history="1">
        <w:r w:rsidR="00A61319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www.fundacjaelektrownirybnik.pl</w:t>
        </w:r>
      </w:hyperlink>
      <w:r w:rsidR="00A61319">
        <w:rPr>
          <w:rFonts w:eastAsia="Times New Roman" w:cstheme="minorHAnsi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t>l</w:t>
      </w:r>
      <w:r w:rsidR="00A61319">
        <w:rPr>
          <w:rFonts w:eastAsia="Times New Roman" w:cstheme="minorHAnsi"/>
          <w:sz w:val="24"/>
          <w:szCs w:val="24"/>
          <w:lang w:eastAsia="pl-PL"/>
        </w:rPr>
        <w:t xml:space="preserve">ub bezpośrednio w sekretariacie. </w:t>
      </w:r>
    </w:p>
    <w:p w:rsidR="00A61319" w:rsidRDefault="00A61319" w:rsidP="00A6131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61319" w:rsidRDefault="00A61319" w:rsidP="00A61319">
      <w:pPr>
        <w:spacing w:line="240" w:lineRule="auto"/>
        <w:rPr>
          <w:rFonts w:cstheme="minorHAnsi"/>
          <w:sz w:val="24"/>
          <w:szCs w:val="24"/>
        </w:rPr>
      </w:pPr>
    </w:p>
    <w:p w:rsidR="00A61319" w:rsidRDefault="00A61319" w:rsidP="00A61319">
      <w:pPr>
        <w:spacing w:line="240" w:lineRule="auto"/>
        <w:rPr>
          <w:rFonts w:cstheme="minorHAnsi"/>
        </w:rPr>
      </w:pPr>
    </w:p>
    <w:p w:rsidR="00A61319" w:rsidRDefault="00A61319" w:rsidP="00A61319"/>
    <w:p w:rsidR="00E735D3" w:rsidRPr="00D12EA8" w:rsidRDefault="00E735D3" w:rsidP="00A61319">
      <w:pPr>
        <w:spacing w:after="0" w:line="240" w:lineRule="auto"/>
        <w:jc w:val="center"/>
        <w:rPr>
          <w:rFonts w:cstheme="minorHAnsi"/>
        </w:rPr>
      </w:pPr>
    </w:p>
    <w:sectPr w:rsidR="00E735D3" w:rsidRPr="00D12EA8" w:rsidSect="00D12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5A0"/>
    <w:multiLevelType w:val="hybridMultilevel"/>
    <w:tmpl w:val="42E47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A09"/>
    <w:multiLevelType w:val="hybridMultilevel"/>
    <w:tmpl w:val="B428DB58"/>
    <w:lvl w:ilvl="0" w:tplc="98C436CC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609D4"/>
    <w:multiLevelType w:val="hybridMultilevel"/>
    <w:tmpl w:val="7C30DD20"/>
    <w:lvl w:ilvl="0" w:tplc="7534E7F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07862"/>
    <w:multiLevelType w:val="hybridMultilevel"/>
    <w:tmpl w:val="8AEE4A1C"/>
    <w:lvl w:ilvl="0" w:tplc="7534E7F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2EA8"/>
    <w:rsid w:val="00024F11"/>
    <w:rsid w:val="000337F1"/>
    <w:rsid w:val="00067219"/>
    <w:rsid w:val="001304B0"/>
    <w:rsid w:val="00162B05"/>
    <w:rsid w:val="001D67F8"/>
    <w:rsid w:val="002415EB"/>
    <w:rsid w:val="00246C6A"/>
    <w:rsid w:val="00257CF2"/>
    <w:rsid w:val="002B6AA2"/>
    <w:rsid w:val="002E5726"/>
    <w:rsid w:val="00363FA4"/>
    <w:rsid w:val="00475FED"/>
    <w:rsid w:val="00522966"/>
    <w:rsid w:val="005F5EAC"/>
    <w:rsid w:val="00603B99"/>
    <w:rsid w:val="006353F7"/>
    <w:rsid w:val="0066373D"/>
    <w:rsid w:val="006879C4"/>
    <w:rsid w:val="00833366"/>
    <w:rsid w:val="008C43A5"/>
    <w:rsid w:val="008E50DE"/>
    <w:rsid w:val="00952568"/>
    <w:rsid w:val="009572F1"/>
    <w:rsid w:val="009C7743"/>
    <w:rsid w:val="00A61319"/>
    <w:rsid w:val="00B34210"/>
    <w:rsid w:val="00B523BA"/>
    <w:rsid w:val="00CE5C26"/>
    <w:rsid w:val="00D12EA8"/>
    <w:rsid w:val="00DA32AE"/>
    <w:rsid w:val="00E53567"/>
    <w:rsid w:val="00E735D3"/>
    <w:rsid w:val="00EA1857"/>
    <w:rsid w:val="00F7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2E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85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18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jaelektrownirybnik.pl" TargetMode="External"/><Relationship Id="rId5" Type="http://schemas.openxmlformats.org/officeDocument/2006/relationships/hyperlink" Target="http://www.fundacjaelektrowniryb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2020-08-31T11:12:00Z</cp:lastPrinted>
  <dcterms:created xsi:type="dcterms:W3CDTF">2021-03-18T09:01:00Z</dcterms:created>
  <dcterms:modified xsi:type="dcterms:W3CDTF">2021-08-24T06:50:00Z</dcterms:modified>
</cp:coreProperties>
</file>